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0449C9" w:rsidRPr="00755FD6" w:rsidRDefault="000449C9">
      <w:pPr>
        <w:rPr>
          <w:rFonts w:ascii="HANDYMAN" w:hAnsi="HANDYMAN"/>
        </w:rPr>
      </w:pPr>
      <w:bookmarkStart w:id="0" w:name="_GoBack"/>
      <w:bookmarkEnd w:id="0"/>
    </w:p>
    <w:p w:rsidR="000449C9" w:rsidRPr="000449C9" w:rsidRDefault="000449C9" w:rsidP="000449C9"/>
    <w:p w:rsidR="000449C9" w:rsidRPr="000449C9" w:rsidRDefault="000449C9" w:rsidP="000449C9"/>
    <w:p w:rsidR="000449C9" w:rsidRPr="000449C9" w:rsidRDefault="000449C9" w:rsidP="000449C9"/>
    <w:p w:rsidR="000449C9" w:rsidRPr="000449C9" w:rsidRDefault="000449C9" w:rsidP="000449C9"/>
    <w:p w:rsidR="000449C9" w:rsidRDefault="000449C9" w:rsidP="000449C9"/>
    <w:p w:rsidR="00AC3C8C" w:rsidRPr="000449C9" w:rsidRDefault="00F65907" w:rsidP="000449C9">
      <w:pPr>
        <w:tabs>
          <w:tab w:val="left" w:pos="1290"/>
        </w:tabs>
      </w:pPr>
      <w:r w:rsidRPr="002C0872">
        <w:rPr>
          <w:noProof/>
          <w:color w:val="FF5050"/>
        </w:rPr>
        <mc:AlternateContent>
          <mc:Choice Requires="wps">
            <w:drawing>
              <wp:anchor distT="0" distB="0" distL="114300" distR="114300" simplePos="0" relativeHeight="251658752" behindDoc="0" locked="0" layoutInCell="1" allowOverlap="1">
                <wp:simplePos x="0" y="0"/>
                <wp:positionH relativeFrom="margin">
                  <wp:posOffset>1129665</wp:posOffset>
                </wp:positionH>
                <wp:positionV relativeFrom="paragraph">
                  <wp:posOffset>4682490</wp:posOffset>
                </wp:positionV>
                <wp:extent cx="4587875" cy="2106930"/>
                <wp:effectExtent l="0" t="0" r="0" b="0"/>
                <wp:wrapNone/>
                <wp:docPr id="5" name="Cuadro de texto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4587875" cy="21069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DB0C3A" w:rsidRPr="002C0872" w:rsidRDefault="00DB0C3A" w:rsidP="002C0872">
                            <w:pPr>
                              <w:jc w:val="both"/>
                              <w:rPr>
                                <w:rFonts w:ascii="Handineat" w:hAnsi="Handineat"/>
                                <w:color w:val="FF5050"/>
                                <w:sz w:val="36"/>
                                <w:szCs w:val="36"/>
                              </w:rPr>
                            </w:pPr>
                            <w:r w:rsidRPr="002C0872">
                              <w:rPr>
                                <w:rFonts w:ascii="Handineat" w:hAnsi="Handineat"/>
                                <w:color w:val="FF5050"/>
                                <w:sz w:val="36"/>
                                <w:szCs w:val="36"/>
                              </w:rPr>
                              <w:fldChar w:fldCharType="begin"/>
                            </w:r>
                            <w:r w:rsidRPr="002C0872">
                              <w:rPr>
                                <w:rFonts w:ascii="Handineat" w:hAnsi="Handineat"/>
                                <w:color w:val="FF5050"/>
                                <w:sz w:val="36"/>
                                <w:szCs w:val="36"/>
                              </w:rPr>
                              <w:instrText xml:space="preserve"> MERGEFIELD TEXTO </w:instrText>
                            </w:r>
                            <w:r w:rsidRPr="002C0872">
                              <w:rPr>
                                <w:rFonts w:ascii="Handineat" w:hAnsi="Handineat"/>
                                <w:color w:val="FF5050"/>
                                <w:sz w:val="36"/>
                                <w:szCs w:val="36"/>
                              </w:rPr>
                              <w:fldChar w:fldCharType="separate"/>
                            </w:r>
                            <w:r w:rsidR="00122C58">
                              <w:rPr>
                                <w:rFonts w:ascii="Handineat" w:hAnsi="Handineat"/>
                                <w:noProof/>
                                <w:color w:val="FF5050"/>
                                <w:sz w:val="36"/>
                                <w:szCs w:val="36"/>
                              </w:rPr>
                              <w:t>«TEXTO»</w:t>
                            </w:r>
                            <w:r w:rsidRPr="002C0872">
                              <w:rPr>
                                <w:rFonts w:ascii="Handineat" w:hAnsi="Handineat"/>
                                <w:color w:val="FF5050"/>
                                <w:sz w:val="36"/>
                                <w:szCs w:val="36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Cuadro de texto 5" o:spid="_x0000_s1026" type="#_x0000_t202" style="position:absolute;margin-left:88.95pt;margin-top:368.7pt;width:361.25pt;height:165.9pt;z-index:251658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" filled="f" stroked="f" strokeweight=".5pt">
                <v:textbox>
                  <w:txbxContent>
                    <w:p w:rsidR="00DB0C3A" w:rsidRPr="002C0872" w:rsidRDefault="00DB0C3A" w:rsidP="002C0872">
                      <w:pPr>
                        <w:jc w:val="both"/>
                        <w:rPr>
                          <w:rFonts w:ascii="Handineat" w:hAnsi="Handineat"/>
                          <w:color w:val="FF5050"/>
                          <w:sz w:val="36"/>
                          <w:szCs w:val="36"/>
                        </w:rPr>
                      </w:pPr>
                      <w:r w:rsidRPr="002C0872">
                        <w:rPr>
                          <w:rFonts w:ascii="Handineat" w:hAnsi="Handineat"/>
                          <w:color w:val="FF5050"/>
                          <w:sz w:val="36"/>
                          <w:szCs w:val="36"/>
                        </w:rPr>
                        <w:fldChar w:fldCharType="begin"/>
                      </w:r>
                      <w:r w:rsidRPr="002C0872">
                        <w:rPr>
                          <w:rFonts w:ascii="Handineat" w:hAnsi="Handineat"/>
                          <w:color w:val="FF5050"/>
                          <w:sz w:val="36"/>
                          <w:szCs w:val="36"/>
                        </w:rPr>
                        <w:instrText xml:space="preserve"> MERGEFIELD TEXTO </w:instrText>
                      </w:r>
                      <w:r w:rsidRPr="002C0872">
                        <w:rPr>
                          <w:rFonts w:ascii="Handineat" w:hAnsi="Handineat"/>
                          <w:color w:val="FF5050"/>
                          <w:sz w:val="36"/>
                          <w:szCs w:val="36"/>
                        </w:rPr>
                        <w:fldChar w:fldCharType="separate"/>
                      </w:r>
                      <w:r w:rsidR="00122C58">
                        <w:rPr>
                          <w:rFonts w:ascii="Handineat" w:hAnsi="Handineat"/>
                          <w:noProof/>
                          <w:color w:val="FF5050"/>
                          <w:sz w:val="36"/>
                          <w:szCs w:val="36"/>
                        </w:rPr>
                        <w:t>«TEXTO»</w:t>
                      </w:r>
                      <w:r w:rsidRPr="002C0872">
                        <w:rPr>
                          <w:rFonts w:ascii="Handineat" w:hAnsi="Handineat"/>
                          <w:color w:val="FF5050"/>
                          <w:sz w:val="36"/>
                          <w:szCs w:val="36"/>
                        </w:rPr>
                        <w:fldChar w:fldCharType="end"/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C0872">
        <w:rPr>
          <w:noProof/>
          <w:color w:val="FF5050"/>
        </w:rPr>
        <mc:AlternateContent>
          <mc:Choice Requires="wps">
            <w:drawing>
              <wp:anchor distT="0" distB="0" distL="114300" distR="114300" simplePos="0" relativeHeight="251657728" behindDoc="0" locked="0" layoutInCell="1" allowOverlap="1">
                <wp:simplePos x="0" y="0"/>
                <wp:positionH relativeFrom="column">
                  <wp:posOffset>3934460</wp:posOffset>
                </wp:positionH>
                <wp:positionV relativeFrom="paragraph">
                  <wp:posOffset>4182110</wp:posOffset>
                </wp:positionV>
                <wp:extent cx="1952625" cy="409575"/>
                <wp:effectExtent l="0" t="0" r="0" b="0"/>
                <wp:wrapNone/>
                <wp:docPr id="4" name="Cuadro de texto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952625" cy="409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DB0C3A" w:rsidRPr="002C0872" w:rsidRDefault="00DB0C3A" w:rsidP="0089243A">
                            <w:pPr>
                              <w:rPr>
                                <w:rFonts w:ascii="Handineat" w:hAnsi="Handineat"/>
                                <w:color w:val="FF5050"/>
                                <w:sz w:val="36"/>
                                <w:szCs w:val="36"/>
                              </w:rPr>
                            </w:pPr>
                            <w:r w:rsidRPr="002C0872">
                              <w:rPr>
                                <w:rFonts w:ascii="Handineat" w:hAnsi="Handineat"/>
                                <w:color w:val="FF5050"/>
                                <w:sz w:val="36"/>
                                <w:szCs w:val="36"/>
                              </w:rPr>
                              <w:fldChar w:fldCharType="begin"/>
                            </w:r>
                            <w:r w:rsidRPr="002C0872">
                              <w:rPr>
                                <w:rFonts w:ascii="Handineat" w:hAnsi="Handineat"/>
                                <w:color w:val="FF5050"/>
                                <w:sz w:val="36"/>
                                <w:szCs w:val="36"/>
                              </w:rPr>
                              <w:instrText xml:space="preserve"> MERGEFIELD VALOR </w:instrText>
                            </w:r>
                            <w:r w:rsidRPr="002C0872">
                              <w:rPr>
                                <w:rFonts w:ascii="Handineat" w:hAnsi="Handineat"/>
                                <w:color w:val="FF5050"/>
                                <w:sz w:val="36"/>
                                <w:szCs w:val="36"/>
                              </w:rPr>
                              <w:fldChar w:fldCharType="separate"/>
                            </w:r>
                            <w:r w:rsidR="00122C58">
                              <w:rPr>
                                <w:rFonts w:ascii="Handineat" w:hAnsi="Handineat"/>
                                <w:noProof/>
                                <w:color w:val="FF5050"/>
                                <w:sz w:val="36"/>
                                <w:szCs w:val="36"/>
                              </w:rPr>
                              <w:t>«VALOR»</w:t>
                            </w:r>
                            <w:r w:rsidRPr="002C0872">
                              <w:rPr>
                                <w:rFonts w:ascii="Handineat" w:hAnsi="Handineat"/>
                                <w:color w:val="FF5050"/>
                                <w:sz w:val="36"/>
                                <w:szCs w:val="36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uadro de texto 4" o:spid="_x0000_s1027" type="#_x0000_t202" style="position:absolute;margin-left:309.8pt;margin-top:329.3pt;width:153.75pt;height:32.25pt;z-index:2516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" filled="f" stroked="f" strokeweight=".5pt">
                <v:textbox>
                  <w:txbxContent>
                    <w:p w:rsidR="00DB0C3A" w:rsidRPr="002C0872" w:rsidRDefault="00DB0C3A" w:rsidP="0089243A">
                      <w:pPr>
                        <w:rPr>
                          <w:rFonts w:ascii="Handineat" w:hAnsi="Handineat"/>
                          <w:color w:val="FF5050"/>
                          <w:sz w:val="36"/>
                          <w:szCs w:val="36"/>
                        </w:rPr>
                      </w:pPr>
                      <w:r w:rsidRPr="002C0872">
                        <w:rPr>
                          <w:rFonts w:ascii="Handineat" w:hAnsi="Handineat"/>
                          <w:color w:val="FF5050"/>
                          <w:sz w:val="36"/>
                          <w:szCs w:val="36"/>
                        </w:rPr>
                        <w:fldChar w:fldCharType="begin"/>
                      </w:r>
                      <w:r w:rsidRPr="002C0872">
                        <w:rPr>
                          <w:rFonts w:ascii="Handineat" w:hAnsi="Handineat"/>
                          <w:color w:val="FF5050"/>
                          <w:sz w:val="36"/>
                          <w:szCs w:val="36"/>
                        </w:rPr>
                        <w:instrText xml:space="preserve"> MERGEFIELD VALOR </w:instrText>
                      </w:r>
                      <w:r w:rsidRPr="002C0872">
                        <w:rPr>
                          <w:rFonts w:ascii="Handineat" w:hAnsi="Handineat"/>
                          <w:color w:val="FF5050"/>
                          <w:sz w:val="36"/>
                          <w:szCs w:val="36"/>
                        </w:rPr>
                        <w:fldChar w:fldCharType="separate"/>
                      </w:r>
                      <w:r w:rsidR="00122C58">
                        <w:rPr>
                          <w:rFonts w:ascii="Handineat" w:hAnsi="Handineat"/>
                          <w:noProof/>
                          <w:color w:val="FF5050"/>
                          <w:sz w:val="36"/>
                          <w:szCs w:val="36"/>
                        </w:rPr>
                        <w:t>«VALOR»</w:t>
                      </w:r>
                      <w:r w:rsidRPr="002C0872">
                        <w:rPr>
                          <w:rFonts w:ascii="Handineat" w:hAnsi="Handineat"/>
                          <w:color w:val="FF5050"/>
                          <w:sz w:val="36"/>
                          <w:szCs w:val="36"/>
                        </w:rPr>
                        <w:fldChar w:fldCharType="end"/>
                      </w:r>
                    </w:p>
                  </w:txbxContent>
                </v:textbox>
              </v:shape>
            </w:pict>
          </mc:Fallback>
        </mc:AlternateContent>
      </w:r>
      <w:r w:rsidRPr="002C0872">
        <w:rPr>
          <w:noProof/>
          <w:color w:val="FF5050"/>
        </w:rPr>
        <mc:AlternateContent>
          <mc:Choice Requires="wps">
            <w:drawing>
              <wp:anchor distT="0" distB="0" distL="114300" distR="114300" simplePos="0" relativeHeight="251656704" behindDoc="0" locked="0" layoutInCell="1" allowOverlap="1">
                <wp:simplePos x="0" y="0"/>
                <wp:positionH relativeFrom="column">
                  <wp:posOffset>1803400</wp:posOffset>
                </wp:positionH>
                <wp:positionV relativeFrom="paragraph">
                  <wp:posOffset>4220210</wp:posOffset>
                </wp:positionV>
                <wp:extent cx="3933825" cy="400050"/>
                <wp:effectExtent l="0" t="0" r="0" b="0"/>
                <wp:wrapNone/>
                <wp:docPr id="3" name="Cuadro de texto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933825" cy="4000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DB0C3A" w:rsidRPr="002C0872" w:rsidRDefault="00DB0C3A" w:rsidP="006D2BD5">
                            <w:pPr>
                              <w:rPr>
                                <w:rFonts w:ascii="Handineat" w:hAnsi="Handineat"/>
                                <w:color w:val="FF5050"/>
                                <w:sz w:val="32"/>
                                <w:szCs w:val="32"/>
                              </w:rPr>
                            </w:pPr>
                            <w:r w:rsidRPr="002C0872">
                              <w:rPr>
                                <w:rFonts w:ascii="Handineat" w:hAnsi="Handineat"/>
                                <w:color w:val="FF5050"/>
                                <w:sz w:val="32"/>
                                <w:szCs w:val="32"/>
                              </w:rPr>
                              <w:fldChar w:fldCharType="begin"/>
                            </w:r>
                            <w:r w:rsidRPr="002C0872">
                              <w:rPr>
                                <w:rFonts w:ascii="Handineat" w:hAnsi="Handineat"/>
                                <w:color w:val="FF5050"/>
                                <w:sz w:val="32"/>
                                <w:szCs w:val="32"/>
                              </w:rPr>
                              <w:instrText xml:space="preserve"> MERGEFIELD ALUMNO </w:instrText>
                            </w:r>
                            <w:r w:rsidRPr="002C0872">
                              <w:rPr>
                                <w:rFonts w:ascii="Handineat" w:hAnsi="Handineat"/>
                                <w:color w:val="FF5050"/>
                                <w:sz w:val="32"/>
                                <w:szCs w:val="32"/>
                              </w:rPr>
                              <w:fldChar w:fldCharType="separate"/>
                            </w:r>
                            <w:r w:rsidR="00122C58">
                              <w:rPr>
                                <w:rFonts w:ascii="Handineat" w:hAnsi="Handineat"/>
                                <w:noProof/>
                                <w:color w:val="FF5050"/>
                                <w:sz w:val="32"/>
                                <w:szCs w:val="32"/>
                              </w:rPr>
                              <w:t>«ALUMNO»</w:t>
                            </w:r>
                            <w:r w:rsidRPr="002C0872">
                              <w:rPr>
                                <w:rFonts w:ascii="Handineat" w:hAnsi="Handineat"/>
                                <w:color w:val="FF5050"/>
                                <w:sz w:val="32"/>
                                <w:szCs w:val="32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uadro de texto 3" o:spid="_x0000_s1028" type="#_x0000_t202" style="position:absolute;margin-left:142pt;margin-top:332.3pt;width:309.75pt;height:31.5pt;z-index:25165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" filled="f" stroked="f" strokeweight=".5pt">
                <v:textbox>
                  <w:txbxContent>
                    <w:p w:rsidR="00DB0C3A" w:rsidRPr="002C0872" w:rsidRDefault="00DB0C3A" w:rsidP="006D2BD5">
                      <w:pPr>
                        <w:rPr>
                          <w:rFonts w:ascii="Handineat" w:hAnsi="Handineat"/>
                          <w:color w:val="FF5050"/>
                          <w:sz w:val="32"/>
                          <w:szCs w:val="32"/>
                        </w:rPr>
                      </w:pPr>
                      <w:r w:rsidRPr="002C0872">
                        <w:rPr>
                          <w:rFonts w:ascii="Handineat" w:hAnsi="Handineat"/>
                          <w:color w:val="FF5050"/>
                          <w:sz w:val="32"/>
                          <w:szCs w:val="32"/>
                        </w:rPr>
                        <w:fldChar w:fldCharType="begin"/>
                      </w:r>
                      <w:r w:rsidRPr="002C0872">
                        <w:rPr>
                          <w:rFonts w:ascii="Handineat" w:hAnsi="Handineat"/>
                          <w:color w:val="FF5050"/>
                          <w:sz w:val="32"/>
                          <w:szCs w:val="32"/>
                        </w:rPr>
                        <w:instrText xml:space="preserve"> MERGEFIELD ALUMNO </w:instrText>
                      </w:r>
                      <w:r w:rsidRPr="002C0872">
                        <w:rPr>
                          <w:rFonts w:ascii="Handineat" w:hAnsi="Handineat"/>
                          <w:color w:val="FF5050"/>
                          <w:sz w:val="32"/>
                          <w:szCs w:val="32"/>
                        </w:rPr>
                        <w:fldChar w:fldCharType="separate"/>
                      </w:r>
                      <w:r w:rsidR="00122C58">
                        <w:rPr>
                          <w:rFonts w:ascii="Handineat" w:hAnsi="Handineat"/>
                          <w:noProof/>
                          <w:color w:val="FF5050"/>
                          <w:sz w:val="32"/>
                          <w:szCs w:val="32"/>
                        </w:rPr>
                        <w:t>«ALUMNO»</w:t>
                      </w:r>
                      <w:r w:rsidRPr="002C0872">
                        <w:rPr>
                          <w:rFonts w:ascii="Handineat" w:hAnsi="Handineat"/>
                          <w:color w:val="FF5050"/>
                          <w:sz w:val="32"/>
                          <w:szCs w:val="32"/>
                        </w:rPr>
                        <w:fldChar w:fldCharType="end"/>
                      </w:r>
                    </w:p>
                  </w:txbxContent>
                </v:textbox>
              </v:shape>
            </w:pict>
          </mc:Fallback>
        </mc:AlternateContent>
      </w:r>
      <w:r w:rsidRPr="002C0872">
        <w:rPr>
          <w:noProof/>
          <w:color w:val="FF5050"/>
        </w:rPr>
        <mc:AlternateContent>
          <mc:Choice Requires="wps">
            <w:drawing>
              <wp:anchor distT="0" distB="0" distL="114300" distR="114300" simplePos="0" relativeHeight="251655680" behindDoc="0" locked="0" layoutInCell="1" allowOverlap="1">
                <wp:simplePos x="0" y="0"/>
                <wp:positionH relativeFrom="column">
                  <wp:posOffset>1127760</wp:posOffset>
                </wp:positionH>
                <wp:positionV relativeFrom="paragraph">
                  <wp:posOffset>3934460</wp:posOffset>
                </wp:positionV>
                <wp:extent cx="2638425" cy="790575"/>
                <wp:effectExtent l="0" t="0" r="0" b="0"/>
                <wp:wrapNone/>
                <wp:docPr id="1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638425" cy="790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DB0C3A" w:rsidRPr="002C0872" w:rsidRDefault="00DB0C3A" w:rsidP="00CA7FD2">
                            <w:pPr>
                              <w:pStyle w:val="Sinespaciado"/>
                              <w:rPr>
                                <w:rFonts w:ascii="Handineat" w:hAnsi="Handineat"/>
                                <w:color w:val="FF5050"/>
                                <w:sz w:val="32"/>
                                <w:szCs w:val="32"/>
                              </w:rPr>
                            </w:pPr>
                            <w:r w:rsidRPr="002C0872">
                              <w:rPr>
                                <w:rFonts w:ascii="Handineat" w:hAnsi="Handineat"/>
                                <w:color w:val="FF5050"/>
                                <w:sz w:val="32"/>
                                <w:szCs w:val="32"/>
                              </w:rPr>
                              <w:fldChar w:fldCharType="begin"/>
                            </w:r>
                            <w:r w:rsidRPr="002C0872">
                              <w:rPr>
                                <w:rFonts w:ascii="Handineat" w:hAnsi="Handineat"/>
                                <w:color w:val="FF5050"/>
                                <w:sz w:val="32"/>
                                <w:szCs w:val="32"/>
                              </w:rPr>
                              <w:instrText xml:space="preserve"> MERGEFIELD Quién_nomina </w:instrText>
                            </w:r>
                            <w:r w:rsidRPr="002C0872">
                              <w:rPr>
                                <w:rFonts w:ascii="Handineat" w:hAnsi="Handineat"/>
                                <w:color w:val="FF5050"/>
                                <w:sz w:val="32"/>
                                <w:szCs w:val="32"/>
                              </w:rPr>
                              <w:fldChar w:fldCharType="separate"/>
                            </w:r>
                            <w:r w:rsidR="00122C58">
                              <w:rPr>
                                <w:rFonts w:ascii="Handineat" w:hAnsi="Handineat"/>
                                <w:noProof/>
                                <w:color w:val="FF5050"/>
                                <w:sz w:val="32"/>
                                <w:szCs w:val="32"/>
                              </w:rPr>
                              <w:t>«Quién_nomina»</w:t>
                            </w:r>
                            <w:r w:rsidRPr="002C0872">
                              <w:rPr>
                                <w:rFonts w:ascii="Handineat" w:hAnsi="Handineat"/>
                                <w:color w:val="FF5050"/>
                                <w:sz w:val="32"/>
                                <w:szCs w:val="32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uadro de texto 2" o:spid="_x0000_s1029" type="#_x0000_t202" style="position:absolute;margin-left:88.8pt;margin-top:309.8pt;width:207.75pt;height:62.25pt;z-index:25165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" filled="f" stroked="f" strokeweight=".5pt">
                <v:textbox>
                  <w:txbxContent>
                    <w:p w:rsidR="00DB0C3A" w:rsidRPr="002C0872" w:rsidRDefault="00DB0C3A" w:rsidP="00CA7FD2">
                      <w:pPr>
                        <w:pStyle w:val="Sinespaciado"/>
                        <w:rPr>
                          <w:rFonts w:ascii="Handineat" w:hAnsi="Handineat"/>
                          <w:color w:val="FF5050"/>
                          <w:sz w:val="32"/>
                          <w:szCs w:val="32"/>
                        </w:rPr>
                      </w:pPr>
                      <w:r w:rsidRPr="002C0872">
                        <w:rPr>
                          <w:rFonts w:ascii="Handineat" w:hAnsi="Handineat"/>
                          <w:color w:val="FF5050"/>
                          <w:sz w:val="32"/>
                          <w:szCs w:val="32"/>
                        </w:rPr>
                        <w:fldChar w:fldCharType="begin"/>
                      </w:r>
                      <w:r w:rsidRPr="002C0872">
                        <w:rPr>
                          <w:rFonts w:ascii="Handineat" w:hAnsi="Handineat"/>
                          <w:color w:val="FF5050"/>
                          <w:sz w:val="32"/>
                          <w:szCs w:val="32"/>
                        </w:rPr>
                        <w:instrText xml:space="preserve"> MERGEFIELD Quién_nomina </w:instrText>
                      </w:r>
                      <w:r w:rsidRPr="002C0872">
                        <w:rPr>
                          <w:rFonts w:ascii="Handineat" w:hAnsi="Handineat"/>
                          <w:color w:val="FF5050"/>
                          <w:sz w:val="32"/>
                          <w:szCs w:val="32"/>
                        </w:rPr>
                        <w:fldChar w:fldCharType="separate"/>
                      </w:r>
                      <w:r w:rsidR="00122C58">
                        <w:rPr>
                          <w:rFonts w:ascii="Handineat" w:hAnsi="Handineat"/>
                          <w:noProof/>
                          <w:color w:val="FF5050"/>
                          <w:sz w:val="32"/>
                          <w:szCs w:val="32"/>
                        </w:rPr>
                        <w:t>«Quién_nomina»</w:t>
                      </w:r>
                      <w:r w:rsidRPr="002C0872">
                        <w:rPr>
                          <w:rFonts w:ascii="Handineat" w:hAnsi="Handineat"/>
                          <w:color w:val="FF5050"/>
                          <w:sz w:val="32"/>
                          <w:szCs w:val="32"/>
                        </w:rPr>
                        <w:fldChar w:fldCharType="end"/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776" behindDoc="0" locked="0" layoutInCell="1" allowOverlap="1">
                <wp:simplePos x="0" y="0"/>
                <wp:positionH relativeFrom="column">
                  <wp:posOffset>2176145</wp:posOffset>
                </wp:positionH>
                <wp:positionV relativeFrom="paragraph">
                  <wp:posOffset>3582035</wp:posOffset>
                </wp:positionV>
                <wp:extent cx="2428875" cy="400050"/>
                <wp:effectExtent l="0" t="0" r="0" b="0"/>
                <wp:wrapNone/>
                <wp:docPr id="7" name="Cuadro de texto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28875" cy="4000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DB0C3A" w:rsidRPr="002C0872" w:rsidRDefault="00DB0C3A" w:rsidP="000449C9">
                            <w:pPr>
                              <w:rPr>
                                <w:rFonts w:ascii="Handineat" w:hAnsi="Handineat"/>
                                <w:color w:val="7030A0"/>
                                <w:sz w:val="36"/>
                                <w:szCs w:val="36"/>
                              </w:rPr>
                            </w:pPr>
                            <w:r w:rsidRPr="002C0872">
                              <w:rPr>
                                <w:rFonts w:ascii="Handineat" w:hAnsi="Handineat"/>
                                <w:color w:val="7030A0"/>
                                <w:sz w:val="36"/>
                                <w:szCs w:val="36"/>
                              </w:rPr>
                              <w:fldChar w:fldCharType="begin"/>
                            </w:r>
                            <w:r w:rsidRPr="002C0872">
                              <w:rPr>
                                <w:rFonts w:ascii="Handineat" w:hAnsi="Handineat"/>
                                <w:color w:val="7030A0"/>
                                <w:sz w:val="36"/>
                                <w:szCs w:val="36"/>
                              </w:rPr>
                              <w:instrText xml:space="preserve"> MERGEFIELD Fecha </w:instrText>
                            </w:r>
                            <w:r w:rsidRPr="002C0872">
                              <w:rPr>
                                <w:rFonts w:ascii="Handineat" w:hAnsi="Handineat"/>
                                <w:color w:val="7030A0"/>
                                <w:sz w:val="36"/>
                                <w:szCs w:val="36"/>
                              </w:rPr>
                              <w:fldChar w:fldCharType="separate"/>
                            </w:r>
                            <w:r w:rsidR="00122C58">
                              <w:rPr>
                                <w:rFonts w:ascii="Handineat" w:hAnsi="Handineat"/>
                                <w:noProof/>
                                <w:color w:val="7030A0"/>
                                <w:sz w:val="36"/>
                                <w:szCs w:val="36"/>
                              </w:rPr>
                              <w:t>«Fecha»</w:t>
                            </w:r>
                            <w:r w:rsidRPr="002C0872">
                              <w:rPr>
                                <w:rFonts w:ascii="Handineat" w:hAnsi="Handineat"/>
                                <w:color w:val="7030A0"/>
                                <w:sz w:val="36"/>
                                <w:szCs w:val="36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uadro de texto 7" o:spid="_x0000_s1030" type="#_x0000_t202" style="position:absolute;margin-left:171.35pt;margin-top:282.05pt;width:191.25pt;height:31.5pt;z-index:25165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" filled="f" stroked="f" strokeweight=".5pt">
                <v:textbox>
                  <w:txbxContent>
                    <w:p w:rsidR="00DB0C3A" w:rsidRPr="002C0872" w:rsidRDefault="00DB0C3A" w:rsidP="000449C9">
                      <w:pPr>
                        <w:rPr>
                          <w:rFonts w:ascii="Handineat" w:hAnsi="Handineat"/>
                          <w:color w:val="7030A0"/>
                          <w:sz w:val="36"/>
                          <w:szCs w:val="36"/>
                        </w:rPr>
                      </w:pPr>
                      <w:r w:rsidRPr="002C0872">
                        <w:rPr>
                          <w:rFonts w:ascii="Handineat" w:hAnsi="Handineat"/>
                          <w:color w:val="7030A0"/>
                          <w:sz w:val="36"/>
                          <w:szCs w:val="36"/>
                        </w:rPr>
                        <w:fldChar w:fldCharType="begin"/>
                      </w:r>
                      <w:r w:rsidRPr="002C0872">
                        <w:rPr>
                          <w:rFonts w:ascii="Handineat" w:hAnsi="Handineat"/>
                          <w:color w:val="7030A0"/>
                          <w:sz w:val="36"/>
                          <w:szCs w:val="36"/>
                        </w:rPr>
                        <w:instrText xml:space="preserve"> MERGEFIELD Fecha </w:instrText>
                      </w:r>
                      <w:r w:rsidRPr="002C0872">
                        <w:rPr>
                          <w:rFonts w:ascii="Handineat" w:hAnsi="Handineat"/>
                          <w:color w:val="7030A0"/>
                          <w:sz w:val="36"/>
                          <w:szCs w:val="36"/>
                        </w:rPr>
                        <w:fldChar w:fldCharType="separate"/>
                      </w:r>
                      <w:r w:rsidR="00122C58">
                        <w:rPr>
                          <w:rFonts w:ascii="Handineat" w:hAnsi="Handineat"/>
                          <w:noProof/>
                          <w:color w:val="7030A0"/>
                          <w:sz w:val="36"/>
                          <w:szCs w:val="36"/>
                        </w:rPr>
                        <w:t>«Fecha»</w:t>
                      </w:r>
                      <w:r w:rsidRPr="002C0872">
                        <w:rPr>
                          <w:rFonts w:ascii="Handineat" w:hAnsi="Handineat"/>
                          <w:color w:val="7030A0"/>
                          <w:sz w:val="36"/>
                          <w:szCs w:val="36"/>
                        </w:rPr>
                        <w:fldChar w:fldCharType="end"/>
                      </w:r>
                    </w:p>
                  </w:txbxContent>
                </v:textbox>
              </v:shape>
            </w:pict>
          </mc:Fallback>
        </mc:AlternateContent>
      </w:r>
      <w:r w:rsidR="000449C9">
        <w:tab/>
      </w:r>
    </w:p>
    <w:sectPr w:rsidR="00AC3C8C" w:rsidRPr="000449C9" w:rsidSect="002C0872">
      <w:headerReference w:type="default" r:id="rId6"/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0B6D0F" w:rsidRDefault="000B6D0F" w:rsidP="000449C9">
      <w:pPr>
        <w:spacing w:after="0" w:line="240" w:lineRule="auto"/>
      </w:pPr>
      <w:r>
        <w:separator/>
      </w:r>
    </w:p>
  </w:endnote>
  <w:endnote w:type="continuationSeparator" w:id="0">
    <w:p w:rsidR="000B6D0F" w:rsidRDefault="000B6D0F" w:rsidP="000449C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HANDYMAN">
    <w:charset w:val="02"/>
    <w:family w:val="auto"/>
    <w:pitch w:val="variable"/>
    <w:sig w:usb0="00000000" w:usb1="10000000" w:usb2="00000000" w:usb3="00000000" w:csb0="80000000" w:csb1="00000000"/>
  </w:font>
  <w:font w:name="Handineat">
    <w:altName w:val="Calibri"/>
    <w:charset w:val="00"/>
    <w:family w:val="modern"/>
    <w:notTrueType/>
    <w:pitch w:val="variable"/>
    <w:sig w:usb0="80000027" w:usb1="0000004A" w:usb2="00000000" w:usb3="00000000" w:csb0="00000003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0B6D0F" w:rsidRDefault="000B6D0F" w:rsidP="000449C9">
      <w:pPr>
        <w:spacing w:after="0" w:line="240" w:lineRule="auto"/>
      </w:pPr>
      <w:r>
        <w:separator/>
      </w:r>
    </w:p>
  </w:footnote>
  <w:footnote w:type="continuationSeparator" w:id="0">
    <w:p w:rsidR="000B6D0F" w:rsidRDefault="000B6D0F" w:rsidP="000449C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DB0C3A" w:rsidRDefault="00F65907">
    <w:pPr>
      <w:pStyle w:val="Encabezado"/>
    </w:pPr>
    <w:r>
      <w:rPr>
        <w:noProof/>
      </w:rPr>
      <w:drawing>
        <wp:anchor distT="0" distB="0" distL="114300" distR="114300" simplePos="0" relativeHeight="251657728" behindDoc="1" locked="0" layoutInCell="1" allowOverlap="1">
          <wp:simplePos x="0" y="0"/>
          <wp:positionH relativeFrom="column">
            <wp:posOffset>-1442720</wp:posOffset>
          </wp:positionH>
          <wp:positionV relativeFrom="paragraph">
            <wp:posOffset>-918210</wp:posOffset>
          </wp:positionV>
          <wp:extent cx="8505825" cy="10365105"/>
          <wp:effectExtent l="0" t="0" r="0" b="0"/>
          <wp:wrapNone/>
          <wp:docPr id="2" name="Imagen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b="5432"/>
                  <a:stretch>
                    <a:fillRect/>
                  </a:stretch>
                </pic:blipFill>
                <pic:spPr bwMode="auto">
                  <a:xfrm>
                    <a:off x="0" y="0"/>
                    <a:ext cx="8505825" cy="1036510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449C9"/>
    <w:rsid w:val="000426D8"/>
    <w:rsid w:val="000449C9"/>
    <w:rsid w:val="000B0840"/>
    <w:rsid w:val="000B6D0F"/>
    <w:rsid w:val="00122C58"/>
    <w:rsid w:val="00193757"/>
    <w:rsid w:val="002C0872"/>
    <w:rsid w:val="006D2BD5"/>
    <w:rsid w:val="00755FD6"/>
    <w:rsid w:val="007D4F24"/>
    <w:rsid w:val="00841CFB"/>
    <w:rsid w:val="0089243A"/>
    <w:rsid w:val="008E3DFC"/>
    <w:rsid w:val="009949A3"/>
    <w:rsid w:val="009D3970"/>
    <w:rsid w:val="00AC3C8C"/>
    <w:rsid w:val="00B10489"/>
    <w:rsid w:val="00BB0FC1"/>
    <w:rsid w:val="00C04156"/>
    <w:rsid w:val="00C44D2A"/>
    <w:rsid w:val="00C82A9C"/>
    <w:rsid w:val="00CA7FD2"/>
    <w:rsid w:val="00DB0C3A"/>
    <w:rsid w:val="00F65907"/>
    <w:rsid w:val="00F726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425915A3-201C-41EF-A13E-A412FF53FA1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libri" w:eastAsia="Calibri" w:hAnsi="Calibri" w:cs="Times New Roman"/>
        <w:lang w:val="es-MX" w:eastAsia="es-MX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0449C9"/>
    <w:pPr>
      <w:spacing w:after="160" w:line="259" w:lineRule="auto"/>
    </w:pPr>
    <w:rPr>
      <w:sz w:val="22"/>
      <w:szCs w:val="22"/>
      <w:lang w:eastAsia="en-U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0449C9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0449C9"/>
  </w:style>
  <w:style w:type="paragraph" w:styleId="Piedepgina">
    <w:name w:val="footer"/>
    <w:basedOn w:val="Normal"/>
    <w:link w:val="PiedepginaCar"/>
    <w:uiPriority w:val="99"/>
    <w:unhideWhenUsed/>
    <w:rsid w:val="000449C9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0449C9"/>
  </w:style>
  <w:style w:type="paragraph" w:styleId="Sinespaciado">
    <w:name w:val="No Spacing"/>
    <w:uiPriority w:val="1"/>
    <w:qFormat/>
    <w:rsid w:val="00CA7FD2"/>
    <w:rPr>
      <w:sz w:val="22"/>
      <w:szCs w:val="22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header" Target="header1.xml"/><Relationship Id="rId5" Type="http://schemas.openxmlformats.org/officeDocument/2006/relationships/endnotes" Target="endnotes.xml"/><Relationship Id="rId4" Type="http://schemas.openxmlformats.org/officeDocument/2006/relationships/footnotes" Target="footnot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</Pages>
  <Words>2</Words>
  <Characters>11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Sistemas</dc:creator>
  <cp:keywords/>
  <dc:description/>
  <cp:lastModifiedBy>Alberto Aguilera</cp:lastModifiedBy>
  <cp:revision>2</cp:revision>
  <dcterms:created xsi:type="dcterms:W3CDTF">2025-10-29T20:41:00Z</dcterms:created>
  <dcterms:modified xsi:type="dcterms:W3CDTF">2025-10-29T20:41:00Z</dcterms:modified>
</cp:coreProperties>
</file>